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C6" w:rsidRPr="003A47D7" w:rsidRDefault="007751F6" w:rsidP="00E85DC6">
      <w:pPr>
        <w:rPr>
          <w:rFonts w:asciiTheme="minorHAnsi" w:eastAsia="Times New Roman" w:hAnsiTheme="minorHAnsi"/>
          <w:color w:val="000000"/>
          <w:sz w:val="28"/>
          <w:szCs w:val="28"/>
          <w:lang w:val="nl-NL" w:eastAsia="nl-NL"/>
        </w:rPr>
      </w:pPr>
      <w:r>
        <w:rPr>
          <w:rFonts w:asciiTheme="minorHAnsi" w:eastAsia="Times New Roman" w:hAnsiTheme="minorHAnsi"/>
          <w:b/>
          <w:noProof/>
          <w:color w:val="000000"/>
          <w:sz w:val="36"/>
          <w:szCs w:val="28"/>
          <w:lang w:val="nl-NL" w:eastAsia="nl-NL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4766AE9" wp14:editId="6DF03998">
                <wp:simplePos x="0" y="0"/>
                <wp:positionH relativeFrom="column">
                  <wp:posOffset>-360045</wp:posOffset>
                </wp:positionH>
                <wp:positionV relativeFrom="paragraph">
                  <wp:posOffset>19050</wp:posOffset>
                </wp:positionV>
                <wp:extent cx="5334000" cy="723900"/>
                <wp:effectExtent l="0" t="0" r="19050" b="1905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723900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6350">
                          <a:solidFill>
                            <a:srgbClr val="33CC3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2D3" w:rsidRPr="007D02D3" w:rsidRDefault="007D02D3" w:rsidP="007D02D3">
                            <w:pPr>
                              <w:ind w:left="426"/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</w:pP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Dienst</w:t>
                            </w:r>
                            <w:r w:rsidR="00862DE0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</w:t>
                            </w: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</w:t>
                            </w:r>
                            <w:r w:rsidR="001E402F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zondag </w:t>
                            </w:r>
                            <w:r w:rsidR="00437B27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17 jul</w:t>
                            </w:r>
                            <w:r w:rsidR="0030455E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i</w:t>
                            </w:r>
                            <w:r w:rsidR="00862DE0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</w:t>
                            </w: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</w:t>
                            </w:r>
                            <w:r w:rsidR="001E402F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09.30</w:t>
                            </w: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uur</w:t>
                            </w:r>
                          </w:p>
                          <w:p w:rsidR="007D02D3" w:rsidRPr="00CE18A4" w:rsidRDefault="007D02D3" w:rsidP="007D02D3">
                            <w:pPr>
                              <w:ind w:left="426"/>
                              <w:rPr>
                                <w:i/>
                                <w:lang w:val="nl-NL"/>
                              </w:rPr>
                            </w:pP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Voorganger: </w:t>
                            </w:r>
                            <w:r w:rsidR="00EC326B" w:rsidRPr="00EC326B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Br. H. Star</w:t>
                            </w:r>
                          </w:p>
                          <w:p w:rsidR="007751F6" w:rsidRPr="00F02E37" w:rsidRDefault="007751F6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-28.35pt;margin-top:1.5pt;width:420pt;height:57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" fillcolor="#3c3" strokecolor="#3c3" strokeweight=".5pt">
                <v:textbox>
                  <w:txbxContent>
                    <w:p w:rsidR="007D02D3" w:rsidRPr="007D02D3" w:rsidRDefault="007D02D3" w:rsidP="007D02D3">
                      <w:pPr>
                        <w:ind w:left="426"/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</w:pP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Dienst</w:t>
                      </w:r>
                      <w:r w:rsidR="00862DE0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r w:rsidR="001E402F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zondag </w:t>
                      </w:r>
                      <w:r w:rsidR="00437B27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17 jul</w:t>
                      </w:r>
                      <w:r w:rsidR="0030455E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i</w:t>
                      </w:r>
                      <w:r w:rsidR="00862DE0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r w:rsidR="001E402F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09.30</w:t>
                      </w: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uur</w:t>
                      </w:r>
                    </w:p>
                    <w:p w:rsidR="007D02D3" w:rsidRPr="00CE18A4" w:rsidRDefault="007D02D3" w:rsidP="007D02D3">
                      <w:pPr>
                        <w:ind w:left="426"/>
                        <w:rPr>
                          <w:i/>
                          <w:lang w:val="nl-NL"/>
                        </w:rPr>
                      </w:pP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Voorganger: </w:t>
                      </w:r>
                      <w:r w:rsidR="00EC326B" w:rsidRPr="00EC326B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Br. H. Star</w:t>
                      </w:r>
                    </w:p>
                    <w:p w:rsidR="007751F6" w:rsidRPr="00F02E37" w:rsidRDefault="007751F6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30455E" w:rsidRDefault="0030455E" w:rsidP="00BB69D3">
      <w:pPr>
        <w:rPr>
          <w:rFonts w:ascii="Arial" w:eastAsia="Calibri" w:hAnsi="Arial" w:cs="Arial"/>
          <w:color w:val="000080"/>
          <w:sz w:val="20"/>
          <w:szCs w:val="20"/>
          <w:lang w:val="nl-NL" w:eastAsia="nl-NL"/>
        </w:rPr>
      </w:pPr>
    </w:p>
    <w:p w:rsidR="00EC326B" w:rsidRPr="00EC326B" w:rsidRDefault="00EC326B" w:rsidP="00EC326B">
      <w:pPr>
        <w:ind w:right="-227"/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</w:pPr>
      <w:r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  <w:t xml:space="preserve">De preek die gelezen wordt is van </w:t>
      </w:r>
      <w:r w:rsidRPr="00EC326B"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  <w:t>Ds. D.S. Dreschler</w:t>
      </w:r>
      <w:r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  <w:t xml:space="preserve"> uit Heemse</w:t>
      </w:r>
    </w:p>
    <w:p w:rsidR="00EC326B" w:rsidRDefault="00EC326B" w:rsidP="00BB69D3">
      <w:pPr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</w:pPr>
    </w:p>
    <w:p w:rsidR="00821FDD" w:rsidRPr="004A32CA" w:rsidRDefault="004A32CA" w:rsidP="00BB69D3">
      <w:pPr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</w:pPr>
      <w:r w:rsidRPr="004A32CA"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  <w:t>Thema</w:t>
      </w:r>
    </w:p>
    <w:p w:rsidR="004A32CA" w:rsidRPr="00EC326B" w:rsidRDefault="00EC326B" w:rsidP="00BB69D3">
      <w:pPr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</w:pPr>
      <w:r w:rsidRPr="00EC326B">
        <w:rPr>
          <w:rFonts w:asciiTheme="minorHAnsi" w:hAnsiTheme="minorHAnsi"/>
          <w:i/>
          <w:color w:val="333333"/>
          <w:sz w:val="28"/>
          <w:szCs w:val="28"/>
          <w:shd w:val="clear" w:color="auto" w:fill="FFFFFF"/>
          <w:lang w:val="nl-NL"/>
        </w:rPr>
        <w:t>Ontdek de goedheid van Gods macht!</w:t>
      </w:r>
      <w:r w:rsidRPr="00EC326B">
        <w:rPr>
          <w:rFonts w:asciiTheme="minorHAnsi" w:hAnsiTheme="minorHAnsi"/>
          <w:i/>
          <w:color w:val="333333"/>
          <w:sz w:val="28"/>
          <w:szCs w:val="28"/>
          <w:lang w:val="nl-NL"/>
        </w:rPr>
        <w:br/>
      </w:r>
      <w:r w:rsidRPr="00EC326B">
        <w:rPr>
          <w:rFonts w:asciiTheme="minorHAnsi" w:hAnsiTheme="minorHAnsi"/>
          <w:i/>
          <w:color w:val="333333"/>
          <w:sz w:val="28"/>
          <w:szCs w:val="28"/>
          <w:shd w:val="clear" w:color="auto" w:fill="FFFFFF"/>
          <w:lang w:val="nl-NL"/>
        </w:rPr>
        <w:t>1. Sta open voor zijn werk (vs. 7-9)</w:t>
      </w:r>
      <w:r w:rsidRPr="00EC326B">
        <w:rPr>
          <w:rFonts w:asciiTheme="minorHAnsi" w:hAnsiTheme="minorHAnsi"/>
          <w:i/>
          <w:color w:val="333333"/>
          <w:sz w:val="28"/>
          <w:szCs w:val="28"/>
          <w:lang w:val="nl-NL"/>
        </w:rPr>
        <w:br/>
      </w:r>
      <w:r w:rsidRPr="00EC326B">
        <w:rPr>
          <w:rFonts w:asciiTheme="minorHAnsi" w:hAnsiTheme="minorHAnsi"/>
          <w:i/>
          <w:color w:val="333333"/>
          <w:sz w:val="28"/>
          <w:szCs w:val="28"/>
          <w:shd w:val="clear" w:color="auto" w:fill="FFFFFF"/>
          <w:lang w:val="nl-NL"/>
        </w:rPr>
        <w:t>2. Verwacht het niet van mensen (vs. 10)</w:t>
      </w:r>
      <w:r w:rsidRPr="00EC326B">
        <w:rPr>
          <w:rFonts w:asciiTheme="minorHAnsi" w:hAnsiTheme="minorHAnsi"/>
          <w:i/>
          <w:color w:val="333333"/>
          <w:sz w:val="28"/>
          <w:szCs w:val="28"/>
          <w:lang w:val="nl-NL"/>
        </w:rPr>
        <w:br/>
      </w:r>
      <w:r w:rsidRPr="00EC326B">
        <w:rPr>
          <w:rFonts w:asciiTheme="minorHAnsi" w:hAnsiTheme="minorHAnsi"/>
          <w:i/>
          <w:color w:val="333333"/>
          <w:sz w:val="28"/>
          <w:szCs w:val="28"/>
          <w:shd w:val="clear" w:color="auto" w:fill="FFFFFF"/>
          <w:lang w:val="nl-NL"/>
        </w:rPr>
        <w:t>3. Hoop op zijn trouw (vs. 11)</w:t>
      </w:r>
    </w:p>
    <w:p w:rsidR="00821FDD" w:rsidRPr="004A32CA" w:rsidRDefault="00821FDD" w:rsidP="00BB69D3">
      <w:pPr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</w:pPr>
    </w:p>
    <w:p w:rsidR="004A32CA" w:rsidRPr="001E402F" w:rsidRDefault="004A32CA" w:rsidP="004A32CA">
      <w:pPr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</w:pPr>
      <w:r w:rsidRPr="004A32CA"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  <w:t>Liturgie</w:t>
      </w:r>
    </w:p>
    <w:p w:rsidR="00EC326B" w:rsidRPr="00EC326B" w:rsidRDefault="00EC326B" w:rsidP="00EC326B">
      <w:pPr>
        <w:rPr>
          <w:rFonts w:asciiTheme="minorHAnsi" w:eastAsia="Calibri" w:hAnsiTheme="minorHAnsi" w:cs="Arial"/>
          <w:i/>
          <w:sz w:val="28"/>
          <w:szCs w:val="28"/>
          <w:lang w:val="nl-NL" w:eastAsia="nl-NL"/>
        </w:rPr>
      </w:pP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>Votum  / Zegengroet</w:t>
      </w:r>
    </w:p>
    <w:p w:rsidR="00EC326B" w:rsidRPr="00EC326B" w:rsidRDefault="00EC326B" w:rsidP="00EC326B">
      <w:pPr>
        <w:rPr>
          <w:rFonts w:asciiTheme="minorHAnsi" w:eastAsia="Calibri" w:hAnsiTheme="minorHAnsi" w:cs="Arial"/>
          <w:i/>
          <w:sz w:val="28"/>
          <w:szCs w:val="28"/>
          <w:lang w:val="nl-NL" w:eastAsia="nl-NL"/>
        </w:rPr>
      </w:pP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>Antwoordlied</w:t>
      </w: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ab/>
      </w:r>
      <w:r w:rsidRPr="00EC326B">
        <w:rPr>
          <w:rFonts w:asciiTheme="minorHAnsi" w:eastAsia="Calibri" w:hAnsiTheme="minorHAnsi" w:cs="Arial"/>
          <w:b/>
          <w:i/>
          <w:sz w:val="28"/>
          <w:szCs w:val="28"/>
          <w:lang w:val="nl-NL" w:eastAsia="nl-NL"/>
        </w:rPr>
        <w:t>Psalm 147: 1 en 4</w:t>
      </w:r>
    </w:p>
    <w:p w:rsidR="00EC326B" w:rsidRPr="00EC326B" w:rsidRDefault="00EC326B" w:rsidP="00EC326B">
      <w:pPr>
        <w:rPr>
          <w:rFonts w:asciiTheme="minorHAnsi" w:eastAsia="Calibri" w:hAnsiTheme="minorHAnsi" w:cs="Arial"/>
          <w:i/>
          <w:sz w:val="28"/>
          <w:szCs w:val="28"/>
          <w:lang w:val="nl-NL" w:eastAsia="nl-NL"/>
        </w:rPr>
      </w:pP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>Lezen van de wet</w:t>
      </w:r>
    </w:p>
    <w:p w:rsidR="00EC326B" w:rsidRPr="00EC326B" w:rsidRDefault="00EC326B" w:rsidP="00EC326B">
      <w:pPr>
        <w:rPr>
          <w:rFonts w:asciiTheme="minorHAnsi" w:eastAsia="Calibri" w:hAnsiTheme="minorHAnsi" w:cs="Arial"/>
          <w:i/>
          <w:sz w:val="28"/>
          <w:szCs w:val="28"/>
          <w:lang w:val="nl-NL" w:eastAsia="nl-NL"/>
        </w:rPr>
      </w:pP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>Antwoordlied</w:t>
      </w: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ab/>
      </w:r>
      <w:r w:rsidRPr="00EC326B">
        <w:rPr>
          <w:rFonts w:asciiTheme="minorHAnsi" w:eastAsia="Calibri" w:hAnsiTheme="minorHAnsi" w:cs="Arial"/>
          <w:b/>
          <w:i/>
          <w:sz w:val="28"/>
          <w:szCs w:val="28"/>
          <w:lang w:val="nl-NL" w:eastAsia="nl-NL"/>
        </w:rPr>
        <w:t>Gezang 156</w:t>
      </w:r>
    </w:p>
    <w:p w:rsidR="00EC326B" w:rsidRPr="00EC326B" w:rsidRDefault="00EC326B" w:rsidP="00EC326B">
      <w:pPr>
        <w:rPr>
          <w:rFonts w:asciiTheme="minorHAnsi" w:eastAsia="Calibri" w:hAnsiTheme="minorHAnsi" w:cs="Arial"/>
          <w:i/>
          <w:sz w:val="28"/>
          <w:szCs w:val="28"/>
          <w:lang w:val="nl-NL" w:eastAsia="nl-NL"/>
        </w:rPr>
      </w:pP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>Gebed</w:t>
      </w:r>
    </w:p>
    <w:p w:rsidR="00EC326B" w:rsidRPr="00EC326B" w:rsidRDefault="00EC326B" w:rsidP="00EC326B">
      <w:pPr>
        <w:rPr>
          <w:rFonts w:asciiTheme="minorHAnsi" w:eastAsia="Calibri" w:hAnsiTheme="minorHAnsi" w:cs="Arial"/>
          <w:i/>
          <w:sz w:val="28"/>
          <w:szCs w:val="28"/>
          <w:lang w:val="nl-NL" w:eastAsia="nl-NL"/>
        </w:rPr>
      </w:pP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>Lezen</w:t>
      </w: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ab/>
      </w: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ab/>
      </w: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ab/>
      </w:r>
      <w:r w:rsidRPr="00EC326B">
        <w:rPr>
          <w:rFonts w:asciiTheme="minorHAnsi" w:eastAsia="Calibri" w:hAnsiTheme="minorHAnsi" w:cs="Arial"/>
          <w:b/>
          <w:i/>
          <w:sz w:val="28"/>
          <w:szCs w:val="28"/>
          <w:lang w:val="nl-NL" w:eastAsia="nl-NL"/>
        </w:rPr>
        <w:t>Lucas 12: 22 - 32</w:t>
      </w:r>
    </w:p>
    <w:p w:rsidR="00EC326B" w:rsidRPr="00EC326B" w:rsidRDefault="00EC326B" w:rsidP="00EC326B">
      <w:pPr>
        <w:rPr>
          <w:rFonts w:asciiTheme="minorHAnsi" w:eastAsia="Calibri" w:hAnsiTheme="minorHAnsi" w:cs="Arial"/>
          <w:i/>
          <w:sz w:val="28"/>
          <w:szCs w:val="28"/>
          <w:lang w:val="nl-NL" w:eastAsia="nl-NL"/>
        </w:rPr>
      </w:pP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>Zingen</w:t>
      </w: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ab/>
      </w: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ab/>
      </w:r>
      <w:r w:rsidRPr="00EC326B">
        <w:rPr>
          <w:rFonts w:asciiTheme="minorHAnsi" w:eastAsia="Calibri" w:hAnsiTheme="minorHAnsi" w:cs="Arial"/>
          <w:b/>
          <w:i/>
          <w:sz w:val="28"/>
          <w:szCs w:val="28"/>
          <w:lang w:val="nl-NL" w:eastAsia="nl-NL"/>
        </w:rPr>
        <w:t>Gezang 38: 1, 2, 3 en 4</w:t>
      </w:r>
      <w:bookmarkStart w:id="0" w:name="_GoBack"/>
      <w:bookmarkEnd w:id="0"/>
    </w:p>
    <w:p w:rsidR="00EC326B" w:rsidRPr="00EC326B" w:rsidRDefault="00EC326B" w:rsidP="00EC326B">
      <w:pPr>
        <w:rPr>
          <w:rFonts w:asciiTheme="minorHAnsi" w:eastAsia="Calibri" w:hAnsiTheme="minorHAnsi" w:cs="Arial"/>
          <w:i/>
          <w:sz w:val="28"/>
          <w:szCs w:val="28"/>
          <w:lang w:val="nl-NL" w:eastAsia="nl-NL"/>
        </w:rPr>
      </w:pP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>Lezen</w:t>
      </w: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ab/>
      </w: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ab/>
      </w: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ab/>
      </w:r>
      <w:r w:rsidRPr="00EC326B">
        <w:rPr>
          <w:rFonts w:asciiTheme="minorHAnsi" w:eastAsia="Calibri" w:hAnsiTheme="minorHAnsi" w:cs="Arial"/>
          <w:b/>
          <w:i/>
          <w:sz w:val="28"/>
          <w:szCs w:val="28"/>
          <w:lang w:val="nl-NL" w:eastAsia="nl-NL"/>
        </w:rPr>
        <w:t>Psalm 147: 1 - 11</w:t>
      </w:r>
    </w:p>
    <w:p w:rsidR="00EC326B" w:rsidRPr="00EC326B" w:rsidRDefault="00EC326B" w:rsidP="00EC326B">
      <w:pPr>
        <w:rPr>
          <w:rFonts w:asciiTheme="minorHAnsi" w:eastAsia="Calibri" w:hAnsiTheme="minorHAnsi" w:cs="Arial"/>
          <w:i/>
          <w:sz w:val="28"/>
          <w:szCs w:val="28"/>
          <w:lang w:val="nl-NL" w:eastAsia="nl-NL"/>
        </w:rPr>
      </w:pP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>Preek</w:t>
      </w:r>
    </w:p>
    <w:p w:rsidR="00EC326B" w:rsidRPr="00EC326B" w:rsidRDefault="00EC326B" w:rsidP="00EC326B">
      <w:pPr>
        <w:rPr>
          <w:rFonts w:asciiTheme="minorHAnsi" w:eastAsia="Calibri" w:hAnsiTheme="minorHAnsi" w:cs="Arial"/>
          <w:i/>
          <w:sz w:val="28"/>
          <w:szCs w:val="28"/>
          <w:lang w:val="nl-NL" w:eastAsia="nl-NL"/>
        </w:rPr>
      </w:pP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>Amenlied</w:t>
      </w: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ab/>
      </w: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ab/>
      </w:r>
      <w:r w:rsidRPr="00EC326B">
        <w:rPr>
          <w:rFonts w:asciiTheme="minorHAnsi" w:eastAsia="Calibri" w:hAnsiTheme="minorHAnsi" w:cs="Arial"/>
          <w:b/>
          <w:i/>
          <w:sz w:val="28"/>
          <w:szCs w:val="28"/>
          <w:lang w:val="nl-NL" w:eastAsia="nl-NL"/>
        </w:rPr>
        <w:t>Gezang 166</w:t>
      </w:r>
    </w:p>
    <w:p w:rsidR="00EC326B" w:rsidRPr="00EC326B" w:rsidRDefault="00EC326B" w:rsidP="00EC326B">
      <w:pPr>
        <w:rPr>
          <w:rFonts w:asciiTheme="minorHAnsi" w:eastAsia="Calibri" w:hAnsiTheme="minorHAnsi" w:cs="Arial"/>
          <w:i/>
          <w:sz w:val="28"/>
          <w:szCs w:val="28"/>
          <w:lang w:val="nl-NL" w:eastAsia="nl-NL"/>
        </w:rPr>
      </w:pP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>Gebed</w:t>
      </w:r>
    </w:p>
    <w:p w:rsidR="00EC326B" w:rsidRPr="00EC326B" w:rsidRDefault="00EC326B" w:rsidP="00EC326B">
      <w:pPr>
        <w:rPr>
          <w:rFonts w:asciiTheme="minorHAnsi" w:eastAsia="Calibri" w:hAnsiTheme="minorHAnsi" w:cs="Arial"/>
          <w:i/>
          <w:sz w:val="28"/>
          <w:szCs w:val="28"/>
          <w:lang w:val="nl-NL" w:eastAsia="nl-NL"/>
        </w:rPr>
      </w:pP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>Collecten</w:t>
      </w:r>
    </w:p>
    <w:p w:rsidR="00EC326B" w:rsidRPr="00EC326B" w:rsidRDefault="00EC326B" w:rsidP="00EC326B">
      <w:pPr>
        <w:rPr>
          <w:rFonts w:asciiTheme="minorHAnsi" w:eastAsia="Calibri" w:hAnsiTheme="minorHAnsi" w:cs="Arial"/>
          <w:b/>
          <w:i/>
          <w:sz w:val="28"/>
          <w:szCs w:val="28"/>
          <w:lang w:val="nl-NL" w:eastAsia="nl-NL"/>
        </w:rPr>
      </w:pP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>Slotzang</w:t>
      </w: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ab/>
      </w: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ab/>
      </w:r>
      <w:r w:rsidRPr="00EC326B">
        <w:rPr>
          <w:rFonts w:asciiTheme="minorHAnsi" w:eastAsia="Calibri" w:hAnsiTheme="minorHAnsi" w:cs="Arial"/>
          <w:b/>
          <w:i/>
          <w:sz w:val="28"/>
          <w:szCs w:val="28"/>
          <w:lang w:val="nl-NL" w:eastAsia="nl-NL"/>
        </w:rPr>
        <w:t>Psalm 147: 3 en 7</w:t>
      </w:r>
    </w:p>
    <w:p w:rsidR="00EC326B" w:rsidRPr="00EC326B" w:rsidRDefault="00EC326B" w:rsidP="00EC326B">
      <w:pPr>
        <w:rPr>
          <w:rFonts w:asciiTheme="minorHAnsi" w:eastAsia="Calibri" w:hAnsiTheme="minorHAnsi" w:cs="Arial"/>
          <w:i/>
          <w:sz w:val="28"/>
          <w:szCs w:val="28"/>
          <w:lang w:val="nl-NL" w:eastAsia="nl-NL"/>
        </w:rPr>
      </w:pPr>
      <w:r w:rsidRPr="00EC326B">
        <w:rPr>
          <w:rFonts w:asciiTheme="minorHAnsi" w:eastAsia="Calibri" w:hAnsiTheme="minorHAnsi" w:cs="Arial"/>
          <w:i/>
          <w:sz w:val="28"/>
          <w:szCs w:val="28"/>
          <w:lang w:val="nl-NL" w:eastAsia="nl-NL"/>
        </w:rPr>
        <w:t xml:space="preserve">Zegen </w:t>
      </w:r>
    </w:p>
    <w:p w:rsidR="004A32CA" w:rsidRPr="00EC326B" w:rsidRDefault="004A32CA" w:rsidP="00BB69D3">
      <w:pPr>
        <w:rPr>
          <w:rFonts w:asciiTheme="minorHAnsi" w:eastAsia="Calibri" w:hAnsiTheme="minorHAnsi" w:cs="Arial"/>
          <w:color w:val="000080"/>
          <w:lang w:val="nl-NL" w:eastAsia="nl-NL"/>
        </w:rPr>
      </w:pPr>
    </w:p>
    <w:sectPr w:rsidR="004A32CA" w:rsidRPr="00EC326B" w:rsidSect="00C0460E">
      <w:pgSz w:w="8420" w:h="11907" w:orient="landscape"/>
      <w:pgMar w:top="568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A3D96"/>
    <w:multiLevelType w:val="hybridMultilevel"/>
    <w:tmpl w:val="3C5284C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B857CB"/>
    <w:multiLevelType w:val="hybridMultilevel"/>
    <w:tmpl w:val="A06A6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1D79E8"/>
    <w:multiLevelType w:val="hybridMultilevel"/>
    <w:tmpl w:val="AE8CA0BA"/>
    <w:lvl w:ilvl="0" w:tplc="2E64F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FE6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C0F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06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6AC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0C9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A4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6A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647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41"/>
    <w:rsid w:val="00014A4E"/>
    <w:rsid w:val="00023028"/>
    <w:rsid w:val="00033157"/>
    <w:rsid w:val="00053E6A"/>
    <w:rsid w:val="000637DF"/>
    <w:rsid w:val="00070B2B"/>
    <w:rsid w:val="00093BAD"/>
    <w:rsid w:val="000A78A2"/>
    <w:rsid w:val="000E2441"/>
    <w:rsid w:val="000E3BF8"/>
    <w:rsid w:val="000F7770"/>
    <w:rsid w:val="00103BE2"/>
    <w:rsid w:val="00117C04"/>
    <w:rsid w:val="0012630C"/>
    <w:rsid w:val="0013491B"/>
    <w:rsid w:val="00135B4A"/>
    <w:rsid w:val="00154810"/>
    <w:rsid w:val="00166F76"/>
    <w:rsid w:val="0018450C"/>
    <w:rsid w:val="0019565A"/>
    <w:rsid w:val="001D2DE6"/>
    <w:rsid w:val="001E402F"/>
    <w:rsid w:val="00225002"/>
    <w:rsid w:val="00255D7F"/>
    <w:rsid w:val="00256C9C"/>
    <w:rsid w:val="00277604"/>
    <w:rsid w:val="00282D08"/>
    <w:rsid w:val="002A1806"/>
    <w:rsid w:val="002A46DB"/>
    <w:rsid w:val="002D15FD"/>
    <w:rsid w:val="002E5AC9"/>
    <w:rsid w:val="003018F4"/>
    <w:rsid w:val="0030455E"/>
    <w:rsid w:val="0035440B"/>
    <w:rsid w:val="003A47D7"/>
    <w:rsid w:val="003A4DA6"/>
    <w:rsid w:val="003F0252"/>
    <w:rsid w:val="00416B23"/>
    <w:rsid w:val="00437B27"/>
    <w:rsid w:val="00474CD5"/>
    <w:rsid w:val="00477C24"/>
    <w:rsid w:val="004A32CA"/>
    <w:rsid w:val="004A43D8"/>
    <w:rsid w:val="004A6AEF"/>
    <w:rsid w:val="004E3265"/>
    <w:rsid w:val="0056796E"/>
    <w:rsid w:val="00571E60"/>
    <w:rsid w:val="00575C48"/>
    <w:rsid w:val="00595F5E"/>
    <w:rsid w:val="00597B59"/>
    <w:rsid w:val="005E0B09"/>
    <w:rsid w:val="00630317"/>
    <w:rsid w:val="006F06C5"/>
    <w:rsid w:val="006F3641"/>
    <w:rsid w:val="00712A35"/>
    <w:rsid w:val="00731460"/>
    <w:rsid w:val="0076312F"/>
    <w:rsid w:val="007751F6"/>
    <w:rsid w:val="00796D1B"/>
    <w:rsid w:val="007D02D3"/>
    <w:rsid w:val="00806E41"/>
    <w:rsid w:val="00821FDD"/>
    <w:rsid w:val="00845B54"/>
    <w:rsid w:val="00846AC5"/>
    <w:rsid w:val="00862DE0"/>
    <w:rsid w:val="00893E8C"/>
    <w:rsid w:val="008945D6"/>
    <w:rsid w:val="008A7F46"/>
    <w:rsid w:val="008C6170"/>
    <w:rsid w:val="009F77DA"/>
    <w:rsid w:val="00AA1384"/>
    <w:rsid w:val="00AF2520"/>
    <w:rsid w:val="00B00772"/>
    <w:rsid w:val="00B629AA"/>
    <w:rsid w:val="00BB69D3"/>
    <w:rsid w:val="00C0460E"/>
    <w:rsid w:val="00C114F7"/>
    <w:rsid w:val="00C42D17"/>
    <w:rsid w:val="00CA3118"/>
    <w:rsid w:val="00CD3FDF"/>
    <w:rsid w:val="00CD6FA2"/>
    <w:rsid w:val="00CE18A4"/>
    <w:rsid w:val="00D25771"/>
    <w:rsid w:val="00D31DE8"/>
    <w:rsid w:val="00DA18BC"/>
    <w:rsid w:val="00DC7D24"/>
    <w:rsid w:val="00DE2EDA"/>
    <w:rsid w:val="00DF317E"/>
    <w:rsid w:val="00E14036"/>
    <w:rsid w:val="00E2628B"/>
    <w:rsid w:val="00E375E6"/>
    <w:rsid w:val="00E41C1A"/>
    <w:rsid w:val="00E579ED"/>
    <w:rsid w:val="00E60333"/>
    <w:rsid w:val="00E64D1D"/>
    <w:rsid w:val="00E85DC6"/>
    <w:rsid w:val="00E90FD3"/>
    <w:rsid w:val="00E92EFF"/>
    <w:rsid w:val="00EA108A"/>
    <w:rsid w:val="00EA57F2"/>
    <w:rsid w:val="00EC326B"/>
    <w:rsid w:val="00EE4C91"/>
    <w:rsid w:val="00F02E37"/>
    <w:rsid w:val="00F41E2F"/>
    <w:rsid w:val="00F52600"/>
    <w:rsid w:val="00FA620F"/>
    <w:rsid w:val="00FC6F51"/>
    <w:rsid w:val="00FE0200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5401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8600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Wubbien</dc:creator>
  <cp:lastModifiedBy>Wubbien</cp:lastModifiedBy>
  <cp:revision>26</cp:revision>
  <dcterms:created xsi:type="dcterms:W3CDTF">2015-12-11T15:20:00Z</dcterms:created>
  <dcterms:modified xsi:type="dcterms:W3CDTF">2016-07-13T13:40:00Z</dcterms:modified>
</cp:coreProperties>
</file>