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F209C28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69A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28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B139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6199EB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C69A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C69A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A.A.M. Wilschut, Berkel en Rodenrijs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F209C28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69A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28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B139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6199EB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C69A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C69A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A.A.M. Wilschut, Berkel en Rodenrijs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37AE3A2C" w14:textId="4C681BC7" w:rsidR="00E126EC" w:rsidRPr="00E126EC" w:rsidRDefault="00141813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</w:t>
      </w:r>
      <w:r w:rsidR="00E126EC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 wordt bevrijd door je Redder</w:t>
      </w:r>
      <w:r w:rsidR="00E126EC"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(</w:t>
      </w: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Job 32-36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)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425C7AF" w14:textId="44B7CEFC" w:rsidR="00E126EC" w:rsidRPr="00E126EC" w:rsidRDefault="00141813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</w:t>
      </w:r>
      <w:r w:rsidR="006F3F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6F3F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</w:t>
      </w:r>
      <w:r w:rsidR="00E126EC"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ededelingen kerkenraad</w:t>
      </w:r>
    </w:p>
    <w:p w14:paraId="603407F7" w14:textId="40D5A3F2" w:rsidR="00141813" w:rsidRPr="00141813" w:rsidRDefault="00141813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Sela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–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E126EC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Votum</w:t>
      </w:r>
      <w:r w:rsidR="006F3F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en Groet</w:t>
      </w:r>
    </w:p>
    <w:p w14:paraId="3D1BDF4A" w14:textId="6EB11C30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14181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139: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151DCCB" w14:textId="77777777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om de opening van onze harten </w:t>
      </w:r>
    </w:p>
    <w:p w14:paraId="5CAD28C4" w14:textId="010C947E" w:rsid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Inleiding op de lezing: 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en actuele vraag…</w:t>
      </w:r>
    </w:p>
    <w:p w14:paraId="1706A9FC" w14:textId="2937E88E" w:rsidR="006F3F5B" w:rsidRDefault="00E126EC" w:rsidP="006F3F5B">
      <w:pP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="006F3F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6F3F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met schriftlezingen uit </w:t>
      </w:r>
      <w:r w:rsidR="006F3F5B" w:rsidRPr="006F3F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NBV’21</w:t>
      </w:r>
    </w:p>
    <w:p w14:paraId="2BFF9689" w14:textId="7B7EC5D8" w:rsidR="006F3F5B" w:rsidRDefault="006F3F5B" w:rsidP="006F3F5B">
      <w:pPr>
        <w:tabs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F3F5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Job 32: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</w:t>
      </w:r>
      <w:r w:rsidRPr="006F3F5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1-8</w:t>
      </w:r>
      <w:r w:rsidRPr="006F3F5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, </w:t>
      </w:r>
      <w:r w:rsidRPr="006F3F5B">
        <w:rPr>
          <w:rFonts w:asciiTheme="minorHAnsi" w:hAnsiTheme="minorHAnsi" w:cstheme="minorHAnsi"/>
          <w:b/>
          <w:sz w:val="28"/>
          <w:szCs w:val="28"/>
        </w:rPr>
        <w:t>Job 33: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F3F5B">
        <w:rPr>
          <w:rFonts w:asciiTheme="minorHAnsi" w:hAnsiTheme="minorHAnsi" w:cstheme="minorHAnsi"/>
          <w:b/>
          <w:sz w:val="28"/>
          <w:szCs w:val="28"/>
        </w:rPr>
        <w:t xml:space="preserve">8-13 </w:t>
      </w:r>
      <w:r>
        <w:rPr>
          <w:rFonts w:asciiTheme="minorHAnsi" w:hAnsiTheme="minorHAnsi" w:cstheme="minorHAnsi"/>
          <w:b/>
          <w:sz w:val="28"/>
          <w:szCs w:val="28"/>
        </w:rPr>
        <w:t xml:space="preserve">&amp; </w:t>
      </w:r>
      <w:r w:rsidRPr="006F3F5B">
        <w:rPr>
          <w:rFonts w:asciiTheme="minorHAnsi" w:hAnsiTheme="minorHAnsi" w:cstheme="minorHAnsi"/>
          <w:b/>
          <w:sz w:val="28"/>
          <w:szCs w:val="28"/>
        </w:rPr>
        <w:t>6-7</w:t>
      </w:r>
      <w:r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Pr="006F3F5B">
        <w:rPr>
          <w:rFonts w:asciiTheme="minorHAnsi" w:hAnsiTheme="minorHAnsi" w:cstheme="minorHAnsi"/>
          <w:b/>
          <w:sz w:val="28"/>
          <w:szCs w:val="28"/>
        </w:rPr>
        <w:t>Job 33: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F3F5B">
        <w:rPr>
          <w:rFonts w:asciiTheme="minorHAnsi" w:hAnsiTheme="minorHAnsi" w:cstheme="minorHAnsi"/>
          <w:b/>
          <w:sz w:val="28"/>
          <w:szCs w:val="28"/>
        </w:rPr>
        <w:t>19-30</w:t>
      </w:r>
      <w:r w:rsidRPr="006F3F5B">
        <w:rPr>
          <w:rFonts w:asciiTheme="minorHAnsi" w:hAnsiTheme="minorHAnsi" w:cstheme="minorHAnsi"/>
          <w:b/>
          <w:sz w:val="28"/>
          <w:szCs w:val="28"/>
        </w:rPr>
        <w:t>,</w:t>
      </w:r>
    </w:p>
    <w:p w14:paraId="1709B673" w14:textId="073ED4E6" w:rsidR="006F3F5B" w:rsidRPr="006F3F5B" w:rsidRDefault="006F3F5B" w:rsidP="006F3F5B">
      <w:pPr>
        <w:tabs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 w:rsidRPr="006F3F5B">
        <w:rPr>
          <w:rFonts w:asciiTheme="minorHAnsi" w:hAnsiTheme="minorHAnsi" w:cstheme="minorHAnsi"/>
          <w:b/>
          <w:sz w:val="28"/>
          <w:szCs w:val="28"/>
        </w:rPr>
        <w:t>Mattheus 20: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F3F5B">
        <w:rPr>
          <w:rFonts w:asciiTheme="minorHAnsi" w:hAnsiTheme="minorHAnsi" w:cstheme="minorHAnsi"/>
          <w:b/>
          <w:sz w:val="28"/>
          <w:szCs w:val="28"/>
        </w:rPr>
        <w:t>28</w:t>
      </w:r>
      <w:r w:rsidRPr="006F3F5B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Pr="006F3F5B">
        <w:rPr>
          <w:rFonts w:asciiTheme="minorHAnsi" w:hAnsiTheme="minorHAnsi" w:cstheme="minorHAnsi"/>
          <w:b/>
          <w:sz w:val="28"/>
          <w:szCs w:val="28"/>
        </w:rPr>
        <w:t>Job 34: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F3F5B">
        <w:rPr>
          <w:rFonts w:asciiTheme="minorHAnsi" w:hAnsiTheme="minorHAnsi" w:cstheme="minorHAnsi"/>
          <w:b/>
          <w:sz w:val="28"/>
          <w:szCs w:val="28"/>
        </w:rPr>
        <w:t>21 en 36: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F3F5B">
        <w:rPr>
          <w:rFonts w:asciiTheme="minorHAnsi" w:hAnsiTheme="minorHAnsi" w:cstheme="minorHAnsi"/>
          <w:b/>
          <w:sz w:val="28"/>
          <w:szCs w:val="28"/>
        </w:rPr>
        <w:t>15</w:t>
      </w:r>
    </w:p>
    <w:p w14:paraId="10B54783" w14:textId="77777777" w:rsidR="00FC69A2" w:rsidRDefault="00FC69A2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stilte</w:t>
      </w:r>
    </w:p>
    <w:p w14:paraId="3E8FB7C2" w14:textId="6172EB2F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="0014181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939</w:t>
      </w:r>
      <w:r w:rsidR="0014181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41813" w:rsidRPr="0014181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14181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Op u alleen mijn licht mijn kracht </w:t>
      </w:r>
    </w:p>
    <w:p w14:paraId="0481361F" w14:textId="46AFFDC3" w:rsidR="00E126EC" w:rsidRPr="00E126EC" w:rsidRDefault="00141813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="00E126EC"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6C05EF3E" w14:textId="77777777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voorbeden</w:t>
      </w:r>
    </w:p>
    <w:p w14:paraId="3AB80F44" w14:textId="02D28E1D" w:rsidR="00E126EC" w:rsidRPr="00141813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14181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Sela -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Een toekomst vol van hoop</w:t>
      </w:r>
    </w:p>
    <w:p w14:paraId="422E735A" w14:textId="2B034377" w:rsidR="00E126EC" w:rsidRPr="00E126EC" w:rsidRDefault="006F3F5B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Twaalf</w:t>
      </w:r>
      <w:r w:rsidR="00E126EC"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artikelen </w:t>
      </w:r>
    </w:p>
    <w:p w14:paraId="0B0C20C3" w14:textId="586F79D5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6B517CE1" w14:textId="3962C2D7" w:rsidR="00E126EC" w:rsidRPr="00E126EC" w:rsidRDefault="00E126EC" w:rsidP="00E126E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14181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416: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141813"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418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E126E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41813" w:rsidRPr="0014181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4181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Ga met God</w:t>
      </w:r>
    </w:p>
    <w:sectPr w:rsidR="00E126EC" w:rsidRPr="00E126EC" w:rsidSect="0007042E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042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1813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3B73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3F5B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3986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26EC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C69A2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2024-01-26T20:23:00Z</dcterms:modified>
</cp:coreProperties>
</file>