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4AE8024B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2161E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23 maart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0E74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2D108276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proofErr w:type="spellStart"/>
                            <w:r w:rsidR="002161E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2161E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A. Bosma, Oegstgeest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4AE8024B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2161E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23 maart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0E74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2D108276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proofErr w:type="spellStart"/>
                      <w:r w:rsidR="002161E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2161E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A. Bosma, Oegstgeest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6986E37A" w14:textId="49222C31" w:rsidR="002C5A21" w:rsidRDefault="00A03EE0" w:rsidP="002C5A21">
      <w:pPr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----</w:t>
      </w:r>
    </w:p>
    <w:p w14:paraId="74F6DDDE" w14:textId="77777777" w:rsidR="002C5A21" w:rsidRPr="002C5A21" w:rsidRDefault="002C5A21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7713E4EA" w:rsidR="001700F9" w:rsidRDefault="00E4053F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Welkom &amp; </w:t>
      </w:r>
      <w:r w:rsidR="001700F9"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kerkenraad</w:t>
      </w:r>
    </w:p>
    <w:p w14:paraId="4D0A8653" w14:textId="1D8EDA83" w:rsidR="00E4053F" w:rsidRPr="00E4053F" w:rsidRDefault="003F4E84" w:rsidP="00E4053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en Zegengroet</w:t>
      </w:r>
      <w:r w:rsidR="00E4053F" w:rsidRPr="00E4053F">
        <w:t xml:space="preserve"> </w:t>
      </w:r>
    </w:p>
    <w:p w14:paraId="27D004F5" w14:textId="757F6D42" w:rsidR="00E4053F" w:rsidRPr="00E4053F" w:rsidRDefault="00E4053F" w:rsidP="00E4053F">
      <w:pPr>
        <w:tabs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E4053F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4053F">
        <w:rPr>
          <w:rFonts w:ascii="Calibri" w:eastAsia="Calibri" w:hAnsi="Calibri" w:cs="Calibri"/>
          <w:b/>
          <w:iCs/>
          <w:color w:val="auto"/>
          <w:sz w:val="28"/>
          <w:szCs w:val="28"/>
        </w:rPr>
        <w:t>DNP Psalm 1</w:t>
      </w:r>
    </w:p>
    <w:p w14:paraId="725AE692" w14:textId="354A0C31" w:rsidR="00E4053F" w:rsidRPr="00E4053F" w:rsidRDefault="00E4053F" w:rsidP="00E4053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4053F">
        <w:rPr>
          <w:rFonts w:ascii="Calibri" w:eastAsia="Calibri" w:hAnsi="Calibri" w:cs="Calibri"/>
          <w:bCs/>
          <w:iCs/>
          <w:color w:val="auto"/>
          <w:sz w:val="28"/>
          <w:szCs w:val="28"/>
        </w:rPr>
        <w:t>Tien Woorden</w:t>
      </w:r>
    </w:p>
    <w:p w14:paraId="244C5864" w14:textId="7AD2A8CC" w:rsidR="00E4053F" w:rsidRPr="00E4053F" w:rsidRDefault="00E4053F" w:rsidP="00E4053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4053F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E4053F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4053F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Opwekking </w:t>
      </w:r>
      <w:proofErr w:type="spellStart"/>
      <w:r w:rsidRPr="00E4053F">
        <w:rPr>
          <w:rFonts w:ascii="Calibri" w:eastAsia="Calibri" w:hAnsi="Calibri" w:cs="Calibri"/>
          <w:b/>
          <w:iCs/>
          <w:color w:val="auto"/>
          <w:sz w:val="28"/>
          <w:szCs w:val="28"/>
        </w:rPr>
        <w:t>Kids</w:t>
      </w:r>
      <w:proofErr w:type="spellEnd"/>
      <w:r w:rsidRPr="00E4053F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153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E4053F">
        <w:rPr>
          <w:rFonts w:ascii="Calibri" w:eastAsia="Calibri" w:hAnsi="Calibri" w:cs="Calibri"/>
          <w:bCs/>
          <w:i/>
          <w:color w:val="auto"/>
          <w:sz w:val="22"/>
          <w:szCs w:val="22"/>
        </w:rPr>
        <w:t>(De Lichtwijzer)</w:t>
      </w:r>
      <w:r w:rsidRPr="00E4053F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E4053F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E4053F">
        <w:rPr>
          <w:rFonts w:ascii="Calibri" w:eastAsia="Calibri" w:hAnsi="Calibri" w:cs="Calibri"/>
          <w:bCs/>
          <w:iCs/>
          <w:color w:val="auto"/>
          <w:sz w:val="22"/>
          <w:szCs w:val="22"/>
        </w:rPr>
        <w:t>Here, maak mij uw wegen bekend</w:t>
      </w:r>
      <w:r w:rsidRPr="00E4053F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1FE7B6CB" w14:textId="6422DC62" w:rsidR="00E4053F" w:rsidRPr="00E4053F" w:rsidRDefault="00E4053F" w:rsidP="00E4053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4053F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175C41A5" w14:textId="1C12AAA3" w:rsidR="00E4053F" w:rsidRPr="00E4053F" w:rsidRDefault="00E4053F" w:rsidP="00E4053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494F1DC0" w14:textId="0F3A4542" w:rsidR="00E4053F" w:rsidRPr="00E4053F" w:rsidRDefault="00E4053F" w:rsidP="00E4053F">
      <w:pPr>
        <w:tabs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E4053F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4053F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Pr="00E4053F">
        <w:rPr>
          <w:rFonts w:ascii="Calibri" w:eastAsia="Calibri" w:hAnsi="Calibri" w:cs="Calibri"/>
          <w:b/>
          <w:iCs/>
          <w:color w:val="auto"/>
          <w:sz w:val="28"/>
          <w:szCs w:val="28"/>
        </w:rPr>
        <w:t>Daniël 1</w:t>
      </w:r>
    </w:p>
    <w:p w14:paraId="7B351B2C" w14:textId="0571FFFD" w:rsidR="00E4053F" w:rsidRPr="00E4053F" w:rsidRDefault="00E4053F" w:rsidP="00E4053F">
      <w:pPr>
        <w:tabs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E4053F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4053F">
        <w:rPr>
          <w:rFonts w:ascii="Calibri" w:eastAsia="Calibri" w:hAnsi="Calibri" w:cs="Calibri"/>
          <w:b/>
          <w:iCs/>
          <w:color w:val="auto"/>
          <w:sz w:val="28"/>
          <w:szCs w:val="28"/>
        </w:rPr>
        <w:t>DNP 62:</w:t>
      </w:r>
      <w:r w:rsidRPr="00E4053F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E4053F">
        <w:rPr>
          <w:rFonts w:ascii="Calibri" w:eastAsia="Calibri" w:hAnsi="Calibri" w:cs="Calibri"/>
          <w:b/>
          <w:iCs/>
          <w:color w:val="auto"/>
          <w:sz w:val="28"/>
          <w:szCs w:val="28"/>
        </w:rPr>
        <w:t>1-4</w:t>
      </w:r>
    </w:p>
    <w:p w14:paraId="3F6071AD" w14:textId="5D2EF0D5" w:rsidR="00E4053F" w:rsidRPr="00E4053F" w:rsidRDefault="00E4053F" w:rsidP="00E4053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4053F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71F5DC13" w14:textId="53E4B131" w:rsidR="00E4053F" w:rsidRPr="00433B12" w:rsidRDefault="00E4053F" w:rsidP="00E4053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E4053F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433B12" w:rsidRPr="00433B12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176</w:t>
      </w:r>
      <w:r w:rsidR="00433B12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="00433B12" w:rsidRPr="00433B12">
        <w:rPr>
          <w:rFonts w:ascii="Calibri" w:eastAsia="Calibri" w:hAnsi="Calibri" w:cs="Calibri"/>
          <w:bCs/>
          <w:iCs/>
          <w:color w:val="auto"/>
          <w:sz w:val="22"/>
          <w:szCs w:val="22"/>
        </w:rPr>
        <w:t>-</w:t>
      </w:r>
      <w:r w:rsidRPr="00433B12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‘U bent mijn schuilplaats Heer’</w:t>
      </w:r>
    </w:p>
    <w:p w14:paraId="0008CA21" w14:textId="6C73D1D3" w:rsidR="00E4053F" w:rsidRPr="00E4053F" w:rsidRDefault="00E4053F" w:rsidP="00E4053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4053F">
        <w:rPr>
          <w:rFonts w:ascii="Calibri" w:eastAsia="Calibri" w:hAnsi="Calibri" w:cs="Calibri"/>
          <w:bCs/>
          <w:iCs/>
          <w:color w:val="auto"/>
          <w:sz w:val="28"/>
          <w:szCs w:val="28"/>
        </w:rPr>
        <w:t>Voorbede</w:t>
      </w:r>
    </w:p>
    <w:p w14:paraId="6C3F05F7" w14:textId="04BD47B0" w:rsidR="00E4053F" w:rsidRPr="00E4053F" w:rsidRDefault="00E4053F" w:rsidP="00E4053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4053F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48D4B47D" w14:textId="1F226463" w:rsidR="00E4053F" w:rsidRPr="00E4053F" w:rsidRDefault="00E4053F" w:rsidP="00E4053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4053F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4053F">
        <w:rPr>
          <w:rFonts w:ascii="Calibri" w:eastAsia="Calibri" w:hAnsi="Calibri" w:cs="Calibri"/>
          <w:b/>
          <w:iCs/>
          <w:color w:val="auto"/>
          <w:sz w:val="28"/>
          <w:szCs w:val="28"/>
        </w:rPr>
        <w:t>DNP 67</w:t>
      </w:r>
    </w:p>
    <w:p w14:paraId="365E3227" w14:textId="2CE2F29F" w:rsidR="003F4E84" w:rsidRPr="00C16A5A" w:rsidRDefault="00E4053F" w:rsidP="00E4053F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4053F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3F4E84" w:rsidRPr="00C16A5A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E74A8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161E5"/>
    <w:rsid w:val="00225817"/>
    <w:rsid w:val="002352CB"/>
    <w:rsid w:val="0023615E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33B12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41C06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4053F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1</Pages>
  <Words>52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79</cp:revision>
  <dcterms:created xsi:type="dcterms:W3CDTF">2022-10-05T10:03:00Z</dcterms:created>
  <dcterms:modified xsi:type="dcterms:W3CDTF">2025-03-22T10:41:00Z</dcterms:modified>
</cp:coreProperties>
</file>